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E62" w:rsidRDefault="00146E62" w:rsidP="00146E62">
      <w:pPr>
        <w:jc w:val="center"/>
        <w:rPr>
          <w:b/>
          <w:bCs/>
          <w:sz w:val="18"/>
          <w:szCs w:val="18"/>
          <w:u w:val="single"/>
        </w:rPr>
      </w:pPr>
      <w:r w:rsidRPr="00A435CD">
        <w:rPr>
          <w:sz w:val="18"/>
          <w:szCs w:val="18"/>
        </w:rPr>
        <w:t>Управляющей организации ООО «Люкс Инвест» по предоставленным услугам по управлению, содержанию и техническому обсл</w:t>
      </w:r>
      <w:r>
        <w:rPr>
          <w:sz w:val="18"/>
          <w:szCs w:val="18"/>
        </w:rPr>
        <w:t>уживанию многоквартирного дома з</w:t>
      </w:r>
      <w:r>
        <w:rPr>
          <w:sz w:val="18"/>
          <w:szCs w:val="18"/>
          <w:u w:val="single"/>
        </w:rPr>
        <w:t xml:space="preserve">а период с 01.01.2020 </w:t>
      </w:r>
      <w:r w:rsidRPr="00A435CD">
        <w:rPr>
          <w:sz w:val="18"/>
          <w:szCs w:val="18"/>
          <w:u w:val="single"/>
        </w:rPr>
        <w:t>по 31.12.20</w:t>
      </w:r>
      <w:r>
        <w:rPr>
          <w:sz w:val="18"/>
          <w:szCs w:val="18"/>
          <w:u w:val="single"/>
        </w:rPr>
        <w:t>20</w:t>
      </w:r>
      <w:r w:rsidRPr="008C3ABF">
        <w:rPr>
          <w:b/>
          <w:bCs/>
          <w:sz w:val="18"/>
          <w:szCs w:val="18"/>
          <w:u w:val="single"/>
        </w:rPr>
        <w:t xml:space="preserve"> г.</w:t>
      </w:r>
    </w:p>
    <w:p w:rsidR="00146E62" w:rsidRPr="00120442" w:rsidRDefault="00146E62" w:rsidP="00146E62">
      <w:pPr>
        <w:jc w:val="center"/>
        <w:rPr>
          <w:b/>
          <w:bCs/>
          <w:sz w:val="18"/>
          <w:szCs w:val="18"/>
        </w:rPr>
      </w:pPr>
    </w:p>
    <w:p w:rsidR="00146E62" w:rsidRDefault="00146E62" w:rsidP="00146E62">
      <w:r>
        <w:t xml:space="preserve">  Адрес: ул. </w:t>
      </w:r>
      <w:r>
        <w:rPr>
          <w:b/>
          <w:bCs/>
        </w:rPr>
        <w:t>Генерала Григорова, 40</w:t>
      </w:r>
      <w:r>
        <w:t xml:space="preserve"> </w:t>
      </w:r>
    </w:p>
    <w:p w:rsidR="00146E62" w:rsidRPr="008C3ABF" w:rsidRDefault="00146E62" w:rsidP="00146E62">
      <w:pPr>
        <w:rPr>
          <w:sz w:val="18"/>
          <w:szCs w:val="18"/>
        </w:rPr>
      </w:pPr>
      <w:r w:rsidRPr="008C3ABF">
        <w:rPr>
          <w:b/>
          <w:bCs/>
          <w:sz w:val="18"/>
          <w:szCs w:val="18"/>
        </w:rPr>
        <w:t xml:space="preserve">  </w:t>
      </w:r>
      <w:r w:rsidRPr="008C3AB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Количество </w:t>
      </w:r>
      <w:r w:rsidRPr="00A435CD">
        <w:rPr>
          <w:sz w:val="18"/>
          <w:szCs w:val="18"/>
        </w:rPr>
        <w:t>квартир</w:t>
      </w:r>
      <w:r w:rsidRPr="008C3ABF">
        <w:rPr>
          <w:b/>
          <w:bCs/>
          <w:sz w:val="18"/>
          <w:szCs w:val="18"/>
        </w:rPr>
        <w:t xml:space="preserve"> </w:t>
      </w:r>
      <w:r w:rsidR="00DA7C03">
        <w:rPr>
          <w:b/>
          <w:bCs/>
          <w:sz w:val="18"/>
          <w:szCs w:val="18"/>
        </w:rPr>
        <w:t>–</w:t>
      </w:r>
      <w:r w:rsidRPr="008C3ABF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90</w:t>
      </w:r>
      <w:r w:rsidR="00DA7C03">
        <w:rPr>
          <w:sz w:val="18"/>
          <w:szCs w:val="18"/>
        </w:rPr>
        <w:t xml:space="preserve"> </w:t>
      </w:r>
      <w:r w:rsidRPr="008C3ABF">
        <w:rPr>
          <w:sz w:val="18"/>
          <w:szCs w:val="18"/>
        </w:rPr>
        <w:t xml:space="preserve">общей площадью </w:t>
      </w:r>
      <w:r>
        <w:rPr>
          <w:b/>
          <w:bCs/>
          <w:sz w:val="18"/>
          <w:szCs w:val="18"/>
        </w:rPr>
        <w:t>3487,9</w:t>
      </w:r>
      <w:r w:rsidR="004C75BF">
        <w:rPr>
          <w:b/>
          <w:bCs/>
          <w:sz w:val="18"/>
          <w:szCs w:val="18"/>
        </w:rPr>
        <w:t xml:space="preserve"> </w:t>
      </w:r>
      <w:r w:rsidRPr="008C3ABF">
        <w:rPr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>2 ,</w:t>
      </w:r>
    </w:p>
    <w:p w:rsidR="00146E62" w:rsidRPr="008C3ABF" w:rsidRDefault="00146E62" w:rsidP="00146E62">
      <w:pPr>
        <w:snapToGrid w:val="0"/>
        <w:rPr>
          <w:sz w:val="18"/>
          <w:szCs w:val="18"/>
          <w:vertAlign w:val="superscript"/>
        </w:rPr>
      </w:pPr>
      <w:r w:rsidRPr="00A435CD">
        <w:rPr>
          <w:sz w:val="18"/>
          <w:szCs w:val="18"/>
        </w:rPr>
        <w:t>Убираемая площадь</w:t>
      </w:r>
      <w:r w:rsidRPr="008C3ABF">
        <w:rPr>
          <w:b/>
          <w:bCs/>
          <w:sz w:val="18"/>
          <w:szCs w:val="18"/>
        </w:rPr>
        <w:t xml:space="preserve"> </w:t>
      </w:r>
      <w:r w:rsidRPr="008C3ABF">
        <w:rPr>
          <w:sz w:val="18"/>
          <w:szCs w:val="18"/>
        </w:rPr>
        <w:t>придомовой территории –</w:t>
      </w:r>
      <w:r w:rsidR="00DA7C03"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4 793 </w:t>
      </w:r>
      <w:r w:rsidRPr="008C3ABF">
        <w:rPr>
          <w:b/>
          <w:bCs/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 xml:space="preserve"> 2 </w:t>
      </w:r>
      <w:r>
        <w:rPr>
          <w:sz w:val="18"/>
          <w:szCs w:val="18"/>
        </w:rPr>
        <w:t xml:space="preserve">мест общего пользования </w:t>
      </w:r>
      <w:r w:rsidRPr="008C3ABF">
        <w:rPr>
          <w:sz w:val="18"/>
          <w:szCs w:val="18"/>
        </w:rPr>
        <w:t xml:space="preserve">- </w:t>
      </w:r>
      <w:r>
        <w:rPr>
          <w:b/>
          <w:bCs/>
          <w:sz w:val="18"/>
          <w:szCs w:val="18"/>
        </w:rPr>
        <w:t>496</w:t>
      </w:r>
      <w:r w:rsidRPr="008C3ABF">
        <w:rPr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 xml:space="preserve">2 </w:t>
      </w:r>
    </w:p>
    <w:p w:rsidR="00146E62" w:rsidRDefault="00146E62" w:rsidP="00146E62">
      <w:pPr>
        <w:snapToGrid w:val="0"/>
        <w:rPr>
          <w:vertAlign w:val="superscript"/>
        </w:rPr>
      </w:pPr>
      <w:r>
        <w:rPr>
          <w:vertAlign w:val="superscript"/>
        </w:rPr>
        <w:t>Задолженность по оплате жилищно-коммунальных платежей-</w:t>
      </w:r>
      <w:r>
        <w:rPr>
          <w:b/>
          <w:bCs/>
          <w:vertAlign w:val="superscript"/>
        </w:rPr>
        <w:t xml:space="preserve">3 </w:t>
      </w:r>
      <w:r>
        <w:rPr>
          <w:vertAlign w:val="superscript"/>
        </w:rPr>
        <w:t>(%)</w:t>
      </w:r>
    </w:p>
    <w:p w:rsidR="00146E62" w:rsidRDefault="00146E62" w:rsidP="00146E62">
      <w:pPr>
        <w:snapToGrid w:val="0"/>
        <w:rPr>
          <w:vertAlign w:val="superscript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559"/>
        <w:gridCol w:w="1843"/>
        <w:gridCol w:w="1559"/>
        <w:gridCol w:w="2404"/>
      </w:tblGrid>
      <w:tr w:rsidR="00146E62" w:rsidTr="00DA7C03">
        <w:tc>
          <w:tcPr>
            <w:tcW w:w="2269" w:type="dxa"/>
          </w:tcPr>
          <w:p w:rsidR="00146E62" w:rsidRPr="000230A5" w:rsidRDefault="00146E62" w:rsidP="00817227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Наименование</w:t>
            </w:r>
          </w:p>
        </w:tc>
        <w:tc>
          <w:tcPr>
            <w:tcW w:w="1559" w:type="dxa"/>
          </w:tcPr>
          <w:p w:rsidR="00146E62" w:rsidRPr="000230A5" w:rsidRDefault="00146E62" w:rsidP="00817227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содержание, руб.</w:t>
            </w:r>
          </w:p>
        </w:tc>
        <w:tc>
          <w:tcPr>
            <w:tcW w:w="1843" w:type="dxa"/>
          </w:tcPr>
          <w:p w:rsidR="00146E62" w:rsidRPr="000230A5" w:rsidRDefault="00146E62" w:rsidP="00817227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текущий ремонт</w:t>
            </w:r>
            <w:r w:rsidRPr="000230A5">
              <w:rPr>
                <w:vertAlign w:val="superscript"/>
              </w:rPr>
              <w:t>, руб.</w:t>
            </w:r>
          </w:p>
        </w:tc>
        <w:tc>
          <w:tcPr>
            <w:tcW w:w="1559" w:type="dxa"/>
          </w:tcPr>
          <w:p w:rsidR="00146E62" w:rsidRPr="000230A5" w:rsidRDefault="00146E62" w:rsidP="00817227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Дополнительное финансирование</w:t>
            </w:r>
          </w:p>
        </w:tc>
        <w:tc>
          <w:tcPr>
            <w:tcW w:w="2404" w:type="dxa"/>
          </w:tcPr>
          <w:p w:rsidR="00146E62" w:rsidRPr="000230A5" w:rsidRDefault="00146E62" w:rsidP="00817227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Всего</w:t>
            </w:r>
          </w:p>
        </w:tc>
      </w:tr>
      <w:tr w:rsidR="00146E62" w:rsidTr="00DA7C03">
        <w:tc>
          <w:tcPr>
            <w:tcW w:w="2269" w:type="dxa"/>
          </w:tcPr>
          <w:p w:rsidR="00146E62" w:rsidRPr="000230A5" w:rsidRDefault="00146E62" w:rsidP="00817227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Сальдо на начало года</w:t>
            </w:r>
          </w:p>
        </w:tc>
        <w:tc>
          <w:tcPr>
            <w:tcW w:w="1559" w:type="dxa"/>
          </w:tcPr>
          <w:p w:rsidR="00146E62" w:rsidRPr="000230A5" w:rsidRDefault="00146E62" w:rsidP="00817227">
            <w:pPr>
              <w:snapToGrid w:val="0"/>
              <w:rPr>
                <w:vertAlign w:val="superscript"/>
              </w:rPr>
            </w:pPr>
          </w:p>
        </w:tc>
        <w:tc>
          <w:tcPr>
            <w:tcW w:w="1843" w:type="dxa"/>
          </w:tcPr>
          <w:p w:rsidR="00146E62" w:rsidRPr="000A78DE" w:rsidRDefault="00146E62" w:rsidP="00817227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-156 771,94</w:t>
            </w:r>
          </w:p>
        </w:tc>
        <w:tc>
          <w:tcPr>
            <w:tcW w:w="1559" w:type="dxa"/>
          </w:tcPr>
          <w:p w:rsidR="00146E62" w:rsidRPr="000230A5" w:rsidRDefault="00146E62" w:rsidP="00817227">
            <w:pPr>
              <w:snapToGrid w:val="0"/>
              <w:rPr>
                <w:vertAlign w:val="superscript"/>
              </w:rPr>
            </w:pPr>
          </w:p>
        </w:tc>
        <w:tc>
          <w:tcPr>
            <w:tcW w:w="2404" w:type="dxa"/>
          </w:tcPr>
          <w:p w:rsidR="00146E62" w:rsidRPr="009A1A12" w:rsidRDefault="00146E62" w:rsidP="00817227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-156 771,94</w:t>
            </w:r>
          </w:p>
        </w:tc>
      </w:tr>
      <w:tr w:rsidR="00146E62" w:rsidTr="00DA7C03">
        <w:trPr>
          <w:trHeight w:val="333"/>
        </w:trPr>
        <w:tc>
          <w:tcPr>
            <w:tcW w:w="2269" w:type="dxa"/>
          </w:tcPr>
          <w:p w:rsidR="00146E62" w:rsidRPr="000230A5" w:rsidRDefault="00146E62" w:rsidP="00817227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начислено</w:t>
            </w:r>
          </w:p>
        </w:tc>
        <w:tc>
          <w:tcPr>
            <w:tcW w:w="1559" w:type="dxa"/>
          </w:tcPr>
          <w:p w:rsidR="00146E62" w:rsidRPr="000230A5" w:rsidRDefault="00146E62" w:rsidP="00817227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505 606,18</w:t>
            </w:r>
          </w:p>
        </w:tc>
        <w:tc>
          <w:tcPr>
            <w:tcW w:w="1843" w:type="dxa"/>
          </w:tcPr>
          <w:p w:rsidR="00146E62" w:rsidRPr="000230A5" w:rsidRDefault="00146E62" w:rsidP="00817227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87 057,98</w:t>
            </w:r>
          </w:p>
        </w:tc>
        <w:tc>
          <w:tcPr>
            <w:tcW w:w="1559" w:type="dxa"/>
          </w:tcPr>
          <w:p w:rsidR="00146E62" w:rsidRPr="000230A5" w:rsidRDefault="00146E62" w:rsidP="00817227">
            <w:pPr>
              <w:snapToGrid w:val="0"/>
              <w:rPr>
                <w:vertAlign w:val="superscript"/>
              </w:rPr>
            </w:pPr>
          </w:p>
        </w:tc>
        <w:tc>
          <w:tcPr>
            <w:tcW w:w="2404" w:type="dxa"/>
          </w:tcPr>
          <w:p w:rsidR="00146E62" w:rsidRPr="000230A5" w:rsidRDefault="00146E62" w:rsidP="00817227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592 664,16</w:t>
            </w:r>
          </w:p>
        </w:tc>
      </w:tr>
      <w:tr w:rsidR="00146E62" w:rsidTr="00DA7C03">
        <w:tc>
          <w:tcPr>
            <w:tcW w:w="2269" w:type="dxa"/>
          </w:tcPr>
          <w:p w:rsidR="00146E62" w:rsidRPr="000230A5" w:rsidRDefault="00146E62" w:rsidP="00817227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затрачено</w:t>
            </w:r>
          </w:p>
        </w:tc>
        <w:tc>
          <w:tcPr>
            <w:tcW w:w="1559" w:type="dxa"/>
          </w:tcPr>
          <w:p w:rsidR="00146E62" w:rsidRPr="000230A5" w:rsidRDefault="00146E62" w:rsidP="00817227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505 606,18</w:t>
            </w:r>
          </w:p>
        </w:tc>
        <w:tc>
          <w:tcPr>
            <w:tcW w:w="1843" w:type="dxa"/>
          </w:tcPr>
          <w:p w:rsidR="00146E62" w:rsidRPr="00445A9C" w:rsidRDefault="00146E62" w:rsidP="00817227">
            <w:pPr>
              <w:snapToGrid w:val="0"/>
              <w:rPr>
                <w:vertAlign w:val="superscript"/>
              </w:rPr>
            </w:pPr>
            <w:r w:rsidRPr="00445A9C">
              <w:rPr>
                <w:sz w:val="16"/>
                <w:szCs w:val="16"/>
              </w:rPr>
              <w:t>59 992,88</w:t>
            </w:r>
          </w:p>
        </w:tc>
        <w:tc>
          <w:tcPr>
            <w:tcW w:w="1559" w:type="dxa"/>
          </w:tcPr>
          <w:p w:rsidR="00146E62" w:rsidRPr="000230A5" w:rsidRDefault="00146E62" w:rsidP="00817227">
            <w:pPr>
              <w:snapToGrid w:val="0"/>
              <w:rPr>
                <w:vertAlign w:val="superscript"/>
              </w:rPr>
            </w:pPr>
          </w:p>
        </w:tc>
        <w:tc>
          <w:tcPr>
            <w:tcW w:w="2404" w:type="dxa"/>
          </w:tcPr>
          <w:p w:rsidR="00146E62" w:rsidRPr="000230A5" w:rsidRDefault="00146E62" w:rsidP="00817227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565 599,06</w:t>
            </w:r>
          </w:p>
        </w:tc>
      </w:tr>
      <w:tr w:rsidR="00146E62" w:rsidTr="00DA7C03">
        <w:trPr>
          <w:trHeight w:val="134"/>
        </w:trPr>
        <w:tc>
          <w:tcPr>
            <w:tcW w:w="2269" w:type="dxa"/>
          </w:tcPr>
          <w:p w:rsidR="00146E62" w:rsidRPr="000230A5" w:rsidRDefault="00146E62" w:rsidP="00817227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Итого остаток на 31.12.2020</w:t>
            </w:r>
          </w:p>
        </w:tc>
        <w:tc>
          <w:tcPr>
            <w:tcW w:w="1559" w:type="dxa"/>
          </w:tcPr>
          <w:p w:rsidR="00146E62" w:rsidRPr="000230A5" w:rsidRDefault="00146E62" w:rsidP="00817227">
            <w:pPr>
              <w:snapToGrid w:val="0"/>
              <w:rPr>
                <w:vertAlign w:val="superscript"/>
              </w:rPr>
            </w:pPr>
          </w:p>
        </w:tc>
        <w:tc>
          <w:tcPr>
            <w:tcW w:w="1843" w:type="dxa"/>
          </w:tcPr>
          <w:p w:rsidR="00146E62" w:rsidRPr="000A78DE" w:rsidRDefault="00146E62" w:rsidP="00817227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-129 706,84</w:t>
            </w:r>
          </w:p>
        </w:tc>
        <w:tc>
          <w:tcPr>
            <w:tcW w:w="1559" w:type="dxa"/>
          </w:tcPr>
          <w:p w:rsidR="00146E62" w:rsidRPr="000230A5" w:rsidRDefault="00146E62" w:rsidP="00817227">
            <w:pPr>
              <w:snapToGrid w:val="0"/>
              <w:rPr>
                <w:vertAlign w:val="superscript"/>
              </w:rPr>
            </w:pPr>
          </w:p>
        </w:tc>
        <w:tc>
          <w:tcPr>
            <w:tcW w:w="2404" w:type="dxa"/>
          </w:tcPr>
          <w:p w:rsidR="00146E62" w:rsidRPr="009A1A12" w:rsidRDefault="00146E62" w:rsidP="00817227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-129 706,84</w:t>
            </w:r>
          </w:p>
        </w:tc>
      </w:tr>
    </w:tbl>
    <w:p w:rsidR="00146E62" w:rsidRDefault="00146E62" w:rsidP="00146E62">
      <w:pPr>
        <w:snapToGrid w:val="0"/>
        <w:rPr>
          <w:b/>
          <w:bCs/>
          <w:vertAlign w:val="superscript"/>
        </w:rPr>
      </w:pPr>
    </w:p>
    <w:p w:rsidR="00146E62" w:rsidRPr="00C71FE4" w:rsidRDefault="00146E62" w:rsidP="00146E62">
      <w:pPr>
        <w:snapToGrid w:val="0"/>
        <w:rPr>
          <w:b/>
          <w:bCs/>
          <w:vertAlign w:val="superscript"/>
        </w:rPr>
      </w:pPr>
      <w:r>
        <w:rPr>
          <w:b/>
          <w:bCs/>
          <w:vertAlign w:val="superscript"/>
        </w:rPr>
        <w:t xml:space="preserve">                                   Затраты О</w:t>
      </w:r>
      <w:r w:rsidRPr="00C71FE4">
        <w:rPr>
          <w:b/>
          <w:bCs/>
          <w:vertAlign w:val="superscript"/>
        </w:rPr>
        <w:t xml:space="preserve">ОО «Люкс </w:t>
      </w:r>
      <w:r>
        <w:rPr>
          <w:b/>
          <w:bCs/>
          <w:vertAlign w:val="superscript"/>
        </w:rPr>
        <w:t xml:space="preserve">Инвест» на управление, содержание </w:t>
      </w:r>
      <w:r w:rsidRPr="00C71FE4">
        <w:rPr>
          <w:b/>
          <w:bCs/>
          <w:vertAlign w:val="superscript"/>
        </w:rPr>
        <w:t>и текущий ремонт общего имущества</w:t>
      </w:r>
    </w:p>
    <w:tbl>
      <w:tblPr>
        <w:tblW w:w="13515" w:type="dxa"/>
        <w:tblInd w:w="-2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851"/>
        <w:gridCol w:w="850"/>
        <w:gridCol w:w="4584"/>
      </w:tblGrid>
      <w:tr w:rsidR="00146E62" w:rsidTr="00DA7C03">
        <w:trPr>
          <w:trHeight w:val="22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6E62" w:rsidRPr="00EA2BCB" w:rsidRDefault="00146E62" w:rsidP="00817227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 xml:space="preserve">Статья расходов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6E62" w:rsidRPr="00EA2BCB" w:rsidRDefault="00146E62" w:rsidP="00817227">
            <w:pPr>
              <w:pStyle w:val="a3"/>
              <w:ind w:left="937" w:hanging="781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6E62" w:rsidRPr="00EA2BCB" w:rsidRDefault="00146E62" w:rsidP="00817227">
            <w:pPr>
              <w:pStyle w:val="a3"/>
              <w:snapToGrid w:val="0"/>
              <w:ind w:left="204" w:hanging="204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6E62" w:rsidRPr="00EA2BCB" w:rsidRDefault="00146E62" w:rsidP="00817227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 xml:space="preserve">Объем </w:t>
            </w:r>
          </w:p>
        </w:tc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62" w:rsidRPr="00EA2BCB" w:rsidRDefault="00146E62" w:rsidP="00817227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Затраты</w:t>
            </w:r>
          </w:p>
        </w:tc>
      </w:tr>
      <w:tr w:rsidR="00146E62" w:rsidTr="00DA7C03">
        <w:trPr>
          <w:trHeight w:val="220"/>
        </w:trPr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146E62" w:rsidRPr="00EA2BCB" w:rsidRDefault="00146E62" w:rsidP="00817227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Управление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146E62" w:rsidRPr="00EA2BCB" w:rsidRDefault="00146E62" w:rsidP="00146E6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Управление, техническое обслуживание, аварийно-диспетчерское обслуживание, содержание территории МОП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46E62" w:rsidRPr="00EA2BCB" w:rsidRDefault="00146E62" w:rsidP="0081722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010F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146E62" w:rsidRPr="005444DC" w:rsidRDefault="00146E62" w:rsidP="0081722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3487,9</w:t>
            </w: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62" w:rsidRDefault="00146E62" w:rsidP="00817227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382 552,87</w:t>
            </w:r>
          </w:p>
          <w:p w:rsidR="00146E62" w:rsidRPr="00EA2BCB" w:rsidRDefault="00146E62" w:rsidP="00817227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146E62" w:rsidTr="00DA7C03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146E62" w:rsidRPr="00EA2BCB" w:rsidRDefault="00146E62" w:rsidP="00817227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146E62" w:rsidRPr="00EA2BCB" w:rsidRDefault="00146E62" w:rsidP="00817227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Аварийно-диспетчерское и техническое обслуживание, диагностическое освидетельствование и страхование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46E62" w:rsidRPr="00EA2BCB" w:rsidRDefault="00146E62" w:rsidP="0081722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010F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146E62" w:rsidRPr="00EA2BCB" w:rsidRDefault="00146E62" w:rsidP="0081722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3487,9</w:t>
            </w: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62" w:rsidRPr="00EA2BCB" w:rsidRDefault="00146E62" w:rsidP="00817227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13 498,92</w:t>
            </w:r>
          </w:p>
        </w:tc>
      </w:tr>
      <w:tr w:rsidR="00146E62" w:rsidTr="00DA7C03">
        <w:trPr>
          <w:trHeight w:val="193"/>
        </w:trPr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146E62" w:rsidRPr="00120442" w:rsidRDefault="00146E62" w:rsidP="00817227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содержание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146E62" w:rsidRPr="00EA2BCB" w:rsidRDefault="00146E62" w:rsidP="00817227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46E62" w:rsidRPr="00EA2BCB" w:rsidRDefault="00146E62" w:rsidP="0081722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010F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146E62" w:rsidRPr="00EA2BCB" w:rsidRDefault="00146E62" w:rsidP="0081722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3487,9</w:t>
            </w: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62" w:rsidRPr="00EA2BCB" w:rsidRDefault="00146E62" w:rsidP="00817227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505 606,18</w:t>
            </w:r>
          </w:p>
        </w:tc>
      </w:tr>
      <w:tr w:rsidR="00146E62" w:rsidTr="00DA7C03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146E62" w:rsidRPr="00EA2BCB" w:rsidRDefault="00146E62" w:rsidP="00817227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Текущий ремонт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146E62" w:rsidRPr="00EA2BCB" w:rsidRDefault="00146E62" w:rsidP="00817227">
            <w:pPr>
              <w:pStyle w:val="a3"/>
              <w:snapToGrid w:val="0"/>
              <w:ind w:left="-482" w:firstLine="142"/>
              <w:rPr>
                <w:sz w:val="16"/>
                <w:szCs w:val="16"/>
              </w:rPr>
            </w:pPr>
            <w:proofErr w:type="spellStart"/>
            <w:r w:rsidRPr="00EA2BCB">
              <w:rPr>
                <w:sz w:val="16"/>
                <w:szCs w:val="16"/>
              </w:rPr>
              <w:t>Ооо</w:t>
            </w:r>
            <w:proofErr w:type="spellEnd"/>
            <w:r w:rsidRPr="00EA2BCB">
              <w:rPr>
                <w:sz w:val="16"/>
                <w:szCs w:val="16"/>
              </w:rPr>
              <w:t xml:space="preserve"> Начислен</w:t>
            </w:r>
            <w:r>
              <w:rPr>
                <w:sz w:val="16"/>
                <w:szCs w:val="16"/>
              </w:rPr>
              <w:t>о по статье за период 01.01.2020</w:t>
            </w:r>
            <w:r w:rsidRPr="00EA2BCB">
              <w:rPr>
                <w:sz w:val="16"/>
                <w:szCs w:val="16"/>
              </w:rPr>
              <w:t>-31.12.20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46E62" w:rsidRPr="00EA2BCB" w:rsidRDefault="00146E62" w:rsidP="0081722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010F03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sz w:val="16"/>
                <w:szCs w:val="16"/>
              </w:rPr>
              <w:t>м.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146E62" w:rsidRPr="00EA2BCB" w:rsidRDefault="00146E62" w:rsidP="0081722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3487,9</w:t>
            </w: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62" w:rsidRPr="00EA2BCB" w:rsidRDefault="00146E62" w:rsidP="00817227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87 057,98</w:t>
            </w:r>
          </w:p>
        </w:tc>
      </w:tr>
      <w:tr w:rsidR="00146E62" w:rsidTr="00DA7C03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146E62" w:rsidRPr="00EA2BCB" w:rsidRDefault="00146E62" w:rsidP="00817227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146E62" w:rsidRPr="00EA2BCB" w:rsidRDefault="00146E62" w:rsidP="00817227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 xml:space="preserve">Выполнение работ: Фундамент, подвал, приямки, </w:t>
            </w:r>
            <w:proofErr w:type="spellStart"/>
            <w:r w:rsidRPr="00EA2BCB">
              <w:rPr>
                <w:sz w:val="16"/>
                <w:szCs w:val="16"/>
              </w:rPr>
              <w:t>отмостка</w:t>
            </w:r>
            <w:proofErr w:type="spellEnd"/>
            <w:r w:rsidRPr="00EA2BCB">
              <w:rPr>
                <w:sz w:val="16"/>
                <w:szCs w:val="16"/>
              </w:rPr>
              <w:t>, продухи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46E62" w:rsidRPr="00EA2BCB" w:rsidRDefault="00146E62" w:rsidP="0081722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146E62" w:rsidRPr="00EA2BCB" w:rsidRDefault="00146E62" w:rsidP="0081722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62" w:rsidRPr="00EA2BCB" w:rsidRDefault="00146E62" w:rsidP="00817227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146E62" w:rsidTr="00DA7C03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146E62" w:rsidRPr="00EA2BCB" w:rsidRDefault="00146E62" w:rsidP="00817227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146E62" w:rsidRPr="00EA2BCB" w:rsidRDefault="00146E62" w:rsidP="00817227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Крыша, технический этаж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46E62" w:rsidRPr="00EA2BCB" w:rsidRDefault="00146E62" w:rsidP="0081722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146E62" w:rsidRPr="00EA2BCB" w:rsidRDefault="00146E62" w:rsidP="0081722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62" w:rsidRPr="00EA2BCB" w:rsidRDefault="00146E62" w:rsidP="00817227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146E62" w:rsidTr="00DA7C03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146E62" w:rsidRPr="00EA2BCB" w:rsidRDefault="00146E62" w:rsidP="00817227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146E62" w:rsidRPr="00EA2BCB" w:rsidRDefault="00146E62" w:rsidP="00817227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</w:t>
            </w:r>
            <w:r w:rsidRPr="00EA2BCB">
              <w:rPr>
                <w:sz w:val="16"/>
                <w:szCs w:val="16"/>
              </w:rPr>
              <w:t xml:space="preserve"> водостока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46E62" w:rsidRPr="00EA2BCB" w:rsidRDefault="00146E62" w:rsidP="0081722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146E62" w:rsidRPr="00EA2BCB" w:rsidRDefault="00146E62" w:rsidP="0081722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62" w:rsidRPr="00EA2BCB" w:rsidRDefault="00146E62" w:rsidP="00817227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146E62" w:rsidTr="00DA7C03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146E62" w:rsidRPr="00EA2BCB" w:rsidRDefault="00146E62" w:rsidP="00817227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146E62" w:rsidRPr="00EA2BCB" w:rsidRDefault="00146E62" w:rsidP="00817227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Двери</w:t>
            </w:r>
            <w:r>
              <w:rPr>
                <w:sz w:val="16"/>
                <w:szCs w:val="16"/>
              </w:rPr>
              <w:t>,</w:t>
            </w:r>
            <w:r w:rsidRPr="00EA2BCB">
              <w:rPr>
                <w:sz w:val="16"/>
                <w:szCs w:val="16"/>
              </w:rPr>
              <w:t xml:space="preserve"> окна МОП, тех-этажей, подвалов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46E62" w:rsidRPr="00EA2BCB" w:rsidRDefault="00146E62" w:rsidP="0081722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146E62" w:rsidRPr="00EA2BCB" w:rsidRDefault="00146E62" w:rsidP="0081722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62" w:rsidRPr="00EA2BCB" w:rsidRDefault="00146E62" w:rsidP="00817227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146E62" w:rsidTr="00DA7C03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146E62" w:rsidRPr="007272D3" w:rsidRDefault="00146E62" w:rsidP="00817227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146E62" w:rsidRPr="007272D3" w:rsidRDefault="00146E62" w:rsidP="00817227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Вентиляция, </w:t>
            </w:r>
            <w:proofErr w:type="spellStart"/>
            <w:r>
              <w:rPr>
                <w:sz w:val="16"/>
                <w:szCs w:val="16"/>
              </w:rPr>
              <w:t>дымоудоление</w:t>
            </w:r>
            <w:proofErr w:type="spellEnd"/>
            <w:r>
              <w:rPr>
                <w:sz w:val="16"/>
                <w:szCs w:val="16"/>
              </w:rPr>
              <w:t>, дренажная система откачки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46E62" w:rsidRPr="007272D3" w:rsidRDefault="00146E62" w:rsidP="0081722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146E62" w:rsidRPr="007272D3" w:rsidRDefault="00146E62" w:rsidP="0081722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62" w:rsidRPr="007272D3" w:rsidRDefault="00146E62" w:rsidP="00817227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3 300,00</w:t>
            </w:r>
          </w:p>
        </w:tc>
      </w:tr>
      <w:tr w:rsidR="00146E62" w:rsidTr="00DA7C03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146E62" w:rsidRPr="007272D3" w:rsidRDefault="00146E62" w:rsidP="00817227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146E62" w:rsidRPr="007272D3" w:rsidRDefault="00146E62" w:rsidP="00817227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Лестницы, козырьки над входами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46E62" w:rsidRPr="007272D3" w:rsidRDefault="00146E62" w:rsidP="0081722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146E62" w:rsidRPr="007272D3" w:rsidRDefault="00146E62" w:rsidP="0081722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62" w:rsidRPr="007272D3" w:rsidRDefault="00146E62" w:rsidP="00817227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20 305,12</w:t>
            </w:r>
          </w:p>
        </w:tc>
      </w:tr>
      <w:tr w:rsidR="00146E62" w:rsidTr="00DA7C03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146E62" w:rsidRPr="007272D3" w:rsidRDefault="00146E62" w:rsidP="00817227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146E62" w:rsidRPr="007272D3" w:rsidRDefault="00146E62" w:rsidP="00817227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МОП, подъезды, коридоры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46E62" w:rsidRPr="007272D3" w:rsidRDefault="00146E62" w:rsidP="0081722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146E62" w:rsidRPr="007272D3" w:rsidRDefault="00146E62" w:rsidP="0081722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62" w:rsidRPr="007272D3" w:rsidRDefault="00146E62" w:rsidP="00817227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146E62" w:rsidTr="00DA7C03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146E62" w:rsidRPr="007272D3" w:rsidRDefault="00146E62" w:rsidP="00817227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146E62" w:rsidRPr="00A435CD" w:rsidRDefault="00146E62" w:rsidP="00817227">
            <w:pPr>
              <w:pStyle w:val="a3"/>
              <w:snapToGrid w:val="0"/>
              <w:rPr>
                <w:sz w:val="16"/>
                <w:szCs w:val="16"/>
              </w:rPr>
            </w:pPr>
            <w:r w:rsidRPr="00A435CD">
              <w:rPr>
                <w:sz w:val="16"/>
                <w:szCs w:val="16"/>
              </w:rPr>
              <w:t>Система отопления и ГВС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46E62" w:rsidRPr="007272D3" w:rsidRDefault="00146E62" w:rsidP="0081722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146E62" w:rsidRPr="007272D3" w:rsidRDefault="00146E62" w:rsidP="0081722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62" w:rsidRPr="00F964F0" w:rsidRDefault="00146E62" w:rsidP="00817227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146E62" w:rsidTr="00DA7C03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146E62" w:rsidRPr="007272D3" w:rsidRDefault="00146E62" w:rsidP="00817227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146E62" w:rsidRPr="00E00E7F" w:rsidRDefault="00146E62" w:rsidP="00817227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холодного водоснабжения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46E62" w:rsidRPr="007272D3" w:rsidRDefault="00146E62" w:rsidP="0081722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146E62" w:rsidRPr="007272D3" w:rsidRDefault="00146E62" w:rsidP="0081722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62" w:rsidRPr="001D4933" w:rsidRDefault="00146E62" w:rsidP="00817227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146E62" w:rsidTr="00DA7C03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146E62" w:rsidRPr="007272D3" w:rsidRDefault="00146E62" w:rsidP="00817227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146E62" w:rsidRPr="007272D3" w:rsidRDefault="00146E62" w:rsidP="00817227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канализации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46E62" w:rsidRPr="007272D3" w:rsidRDefault="00146E62" w:rsidP="0081722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146E62" w:rsidRPr="007272D3" w:rsidRDefault="00146E62" w:rsidP="0081722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62" w:rsidRPr="00973EC9" w:rsidRDefault="00146E62" w:rsidP="00817227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146E62" w:rsidTr="00DA7C03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146E62" w:rsidRPr="007272D3" w:rsidRDefault="00146E62" w:rsidP="00817227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146E62" w:rsidRPr="007272D3" w:rsidRDefault="00146E62" w:rsidP="00817227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Автоматика приборы учета, и регулирования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46E62" w:rsidRPr="007272D3" w:rsidRDefault="00146E62" w:rsidP="0081722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146E62" w:rsidRPr="007272D3" w:rsidRDefault="00146E62" w:rsidP="0081722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62" w:rsidRPr="00F964F0" w:rsidRDefault="00146E62" w:rsidP="00817227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23 650,42</w:t>
            </w:r>
          </w:p>
        </w:tc>
      </w:tr>
      <w:tr w:rsidR="00146E62" w:rsidTr="00DA7C03">
        <w:tc>
          <w:tcPr>
            <w:tcW w:w="1985" w:type="dxa"/>
            <w:tcBorders>
              <w:left w:val="single" w:sz="2" w:space="0" w:color="000000"/>
            </w:tcBorders>
          </w:tcPr>
          <w:p w:rsidR="00146E62" w:rsidRPr="007272D3" w:rsidRDefault="00146E62" w:rsidP="00817227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left w:val="single" w:sz="2" w:space="0" w:color="000000"/>
            </w:tcBorders>
          </w:tcPr>
          <w:p w:rsidR="00146E62" w:rsidRPr="00E00E7F" w:rsidRDefault="00146E62" w:rsidP="00817227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Электрооборудование, электропроводка</w:t>
            </w:r>
          </w:p>
        </w:tc>
        <w:tc>
          <w:tcPr>
            <w:tcW w:w="851" w:type="dxa"/>
            <w:tcBorders>
              <w:left w:val="single" w:sz="2" w:space="0" w:color="000000"/>
            </w:tcBorders>
          </w:tcPr>
          <w:p w:rsidR="00146E62" w:rsidRPr="007272D3" w:rsidRDefault="00146E62" w:rsidP="00817227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000000"/>
            </w:tcBorders>
          </w:tcPr>
          <w:p w:rsidR="00146E62" w:rsidRPr="007272D3" w:rsidRDefault="00146E62" w:rsidP="00817227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84" w:type="dxa"/>
            <w:tcBorders>
              <w:left w:val="single" w:sz="2" w:space="0" w:color="000000"/>
              <w:right w:val="single" w:sz="2" w:space="0" w:color="000000"/>
            </w:tcBorders>
          </w:tcPr>
          <w:p w:rsidR="00146E62" w:rsidRPr="00F964F0" w:rsidRDefault="00146E62" w:rsidP="00817227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2 625,12</w:t>
            </w:r>
          </w:p>
        </w:tc>
      </w:tr>
      <w:tr w:rsidR="00146E62" w:rsidTr="00DA7C03">
        <w:tc>
          <w:tcPr>
            <w:tcW w:w="1985" w:type="dxa"/>
            <w:tcBorders>
              <w:left w:val="single" w:sz="2" w:space="0" w:color="000000"/>
            </w:tcBorders>
          </w:tcPr>
          <w:p w:rsidR="00146E62" w:rsidRPr="007272D3" w:rsidRDefault="00146E62" w:rsidP="00817227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left w:val="single" w:sz="2" w:space="0" w:color="000000"/>
            </w:tcBorders>
          </w:tcPr>
          <w:p w:rsidR="00146E62" w:rsidRPr="00E00E7F" w:rsidRDefault="00146E62" w:rsidP="00817227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Внешнее благоустройство</w:t>
            </w:r>
          </w:p>
        </w:tc>
        <w:tc>
          <w:tcPr>
            <w:tcW w:w="851" w:type="dxa"/>
            <w:tcBorders>
              <w:left w:val="single" w:sz="2" w:space="0" w:color="000000"/>
            </w:tcBorders>
          </w:tcPr>
          <w:p w:rsidR="00146E62" w:rsidRPr="007272D3" w:rsidRDefault="00146E62" w:rsidP="00817227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000000"/>
            </w:tcBorders>
          </w:tcPr>
          <w:p w:rsidR="00146E62" w:rsidRPr="007272D3" w:rsidRDefault="00146E62" w:rsidP="00817227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84" w:type="dxa"/>
            <w:tcBorders>
              <w:left w:val="single" w:sz="2" w:space="0" w:color="000000"/>
              <w:right w:val="single" w:sz="2" w:space="0" w:color="000000"/>
            </w:tcBorders>
          </w:tcPr>
          <w:p w:rsidR="00146E62" w:rsidRPr="00F964F0" w:rsidRDefault="00146E62" w:rsidP="00817227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10112,14</w:t>
            </w:r>
          </w:p>
        </w:tc>
      </w:tr>
      <w:tr w:rsidR="00146E62" w:rsidTr="00DA7C03">
        <w:tc>
          <w:tcPr>
            <w:tcW w:w="1985" w:type="dxa"/>
            <w:tcBorders>
              <w:left w:val="single" w:sz="2" w:space="0" w:color="000000"/>
            </w:tcBorders>
          </w:tcPr>
          <w:p w:rsidR="00146E62" w:rsidRPr="007272D3" w:rsidRDefault="00146E62" w:rsidP="00817227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left w:val="single" w:sz="2" w:space="0" w:color="000000"/>
            </w:tcBorders>
          </w:tcPr>
          <w:p w:rsidR="00146E62" w:rsidRPr="00E00E7F" w:rsidRDefault="00146E62" w:rsidP="00817227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Непредвиденный текущий ремонт плитки</w:t>
            </w:r>
          </w:p>
        </w:tc>
        <w:tc>
          <w:tcPr>
            <w:tcW w:w="851" w:type="dxa"/>
            <w:tcBorders>
              <w:left w:val="single" w:sz="2" w:space="0" w:color="000000"/>
            </w:tcBorders>
          </w:tcPr>
          <w:p w:rsidR="00146E62" w:rsidRPr="007272D3" w:rsidRDefault="00146E62" w:rsidP="00817227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000000"/>
            </w:tcBorders>
          </w:tcPr>
          <w:p w:rsidR="00146E62" w:rsidRPr="007272D3" w:rsidRDefault="00146E62" w:rsidP="00817227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84" w:type="dxa"/>
            <w:tcBorders>
              <w:left w:val="single" w:sz="2" w:space="0" w:color="000000"/>
              <w:right w:val="single" w:sz="2" w:space="0" w:color="000000"/>
            </w:tcBorders>
          </w:tcPr>
          <w:p w:rsidR="00146E62" w:rsidRPr="009A138A" w:rsidRDefault="00146E62" w:rsidP="00817227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146E62" w:rsidTr="00DA7C03">
        <w:tc>
          <w:tcPr>
            <w:tcW w:w="1985" w:type="dxa"/>
            <w:tcBorders>
              <w:left w:val="single" w:sz="2" w:space="0" w:color="000000"/>
            </w:tcBorders>
          </w:tcPr>
          <w:p w:rsidR="00146E62" w:rsidRPr="00120442" w:rsidRDefault="00146E62" w:rsidP="00817227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текущий ремонт</w:t>
            </w:r>
          </w:p>
        </w:tc>
        <w:tc>
          <w:tcPr>
            <w:tcW w:w="5245" w:type="dxa"/>
            <w:tcBorders>
              <w:left w:val="single" w:sz="2" w:space="0" w:color="000000"/>
            </w:tcBorders>
          </w:tcPr>
          <w:p w:rsidR="00146E62" w:rsidRDefault="00146E62" w:rsidP="00817227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Израсходовано с 01.01.2020 по 31.12.2020</w:t>
            </w:r>
          </w:p>
          <w:p w:rsidR="00146E62" w:rsidRDefault="00146E62" w:rsidP="00817227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</w:tcBorders>
          </w:tcPr>
          <w:p w:rsidR="00146E62" w:rsidRPr="007272D3" w:rsidRDefault="00146E62" w:rsidP="00817227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000000"/>
            </w:tcBorders>
          </w:tcPr>
          <w:p w:rsidR="00146E62" w:rsidRPr="007272D3" w:rsidRDefault="00146E62" w:rsidP="00817227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84" w:type="dxa"/>
            <w:tcBorders>
              <w:left w:val="single" w:sz="2" w:space="0" w:color="000000"/>
              <w:right w:val="single" w:sz="2" w:space="0" w:color="000000"/>
            </w:tcBorders>
          </w:tcPr>
          <w:p w:rsidR="00146E62" w:rsidRPr="007272D3" w:rsidRDefault="00146E62" w:rsidP="00817227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59 992,88</w:t>
            </w:r>
          </w:p>
        </w:tc>
      </w:tr>
    </w:tbl>
    <w:p w:rsidR="00146E62" w:rsidRDefault="00146E62" w:rsidP="00146E62">
      <w:pPr>
        <w:tabs>
          <w:tab w:val="left" w:pos="720"/>
        </w:tabs>
        <w:snapToGrid w:val="0"/>
      </w:pPr>
      <w:r>
        <w:t xml:space="preserve">                                </w:t>
      </w:r>
    </w:p>
    <w:p w:rsidR="00146E62" w:rsidRDefault="00146E62" w:rsidP="00146E62">
      <w:pPr>
        <w:tabs>
          <w:tab w:val="left" w:pos="720"/>
        </w:tabs>
        <w:snapToGrid w:val="0"/>
        <w:rPr>
          <w:b/>
          <w:bCs/>
          <w:sz w:val="18"/>
          <w:szCs w:val="18"/>
        </w:rPr>
      </w:pPr>
      <w:r>
        <w:t xml:space="preserve">                                                    </w:t>
      </w:r>
      <w:r w:rsidRPr="008C2885">
        <w:rPr>
          <w:b/>
          <w:bCs/>
          <w:sz w:val="18"/>
          <w:szCs w:val="18"/>
        </w:rPr>
        <w:t>Взаиморасчеты по коммунальным услугам</w:t>
      </w:r>
    </w:p>
    <w:p w:rsidR="00146E62" w:rsidRPr="008C2885" w:rsidRDefault="00146E62" w:rsidP="00146E62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tbl>
      <w:tblPr>
        <w:tblW w:w="1172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35"/>
        <w:gridCol w:w="1276"/>
        <w:gridCol w:w="1276"/>
        <w:gridCol w:w="1276"/>
        <w:gridCol w:w="3079"/>
      </w:tblGrid>
      <w:tr w:rsidR="00146E62" w:rsidTr="00DA7C03">
        <w:tc>
          <w:tcPr>
            <w:tcW w:w="1985" w:type="dxa"/>
          </w:tcPr>
          <w:p w:rsidR="00146E62" w:rsidRPr="000230A5" w:rsidRDefault="00146E62" w:rsidP="00817227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Организация</w:t>
            </w:r>
          </w:p>
        </w:tc>
        <w:tc>
          <w:tcPr>
            <w:tcW w:w="2835" w:type="dxa"/>
          </w:tcPr>
          <w:p w:rsidR="00146E62" w:rsidRPr="000230A5" w:rsidRDefault="00146E62" w:rsidP="00817227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1276" w:type="dxa"/>
          </w:tcPr>
          <w:p w:rsidR="00146E62" w:rsidRPr="000230A5" w:rsidRDefault="00146E62" w:rsidP="00817227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 на начало года</w:t>
            </w:r>
          </w:p>
        </w:tc>
        <w:tc>
          <w:tcPr>
            <w:tcW w:w="1276" w:type="dxa"/>
          </w:tcPr>
          <w:p w:rsidR="00146E62" w:rsidRPr="000230A5" w:rsidRDefault="00146E62" w:rsidP="00817227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Начислено по счету</w:t>
            </w:r>
          </w:p>
        </w:tc>
        <w:tc>
          <w:tcPr>
            <w:tcW w:w="1276" w:type="dxa"/>
          </w:tcPr>
          <w:p w:rsidR="00146E62" w:rsidRPr="000230A5" w:rsidRDefault="00146E62" w:rsidP="00817227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оплачено</w:t>
            </w:r>
          </w:p>
        </w:tc>
        <w:tc>
          <w:tcPr>
            <w:tcW w:w="3079" w:type="dxa"/>
          </w:tcPr>
          <w:p w:rsidR="00146E62" w:rsidRPr="000230A5" w:rsidRDefault="00146E62" w:rsidP="00817227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Долг или переплата</w:t>
            </w:r>
          </w:p>
        </w:tc>
      </w:tr>
      <w:tr w:rsidR="00146E62" w:rsidTr="00DA7C03">
        <w:tc>
          <w:tcPr>
            <w:tcW w:w="1985" w:type="dxa"/>
          </w:tcPr>
          <w:p w:rsidR="00146E62" w:rsidRPr="000230A5" w:rsidRDefault="00146E62" w:rsidP="00817227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МУП «Водоканал»</w:t>
            </w:r>
          </w:p>
        </w:tc>
        <w:tc>
          <w:tcPr>
            <w:tcW w:w="2835" w:type="dxa"/>
          </w:tcPr>
          <w:p w:rsidR="00146E62" w:rsidRPr="000230A5" w:rsidRDefault="00146E62" w:rsidP="00817227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</w:t>
            </w:r>
            <w:r w:rsidRPr="000230A5">
              <w:rPr>
                <w:sz w:val="16"/>
                <w:szCs w:val="16"/>
              </w:rPr>
              <w:t>снабж</w:t>
            </w:r>
            <w:r>
              <w:rPr>
                <w:sz w:val="16"/>
                <w:szCs w:val="16"/>
              </w:rPr>
              <w:t xml:space="preserve">ение </w:t>
            </w:r>
            <w:r w:rsidRPr="000230A5">
              <w:rPr>
                <w:sz w:val="16"/>
                <w:szCs w:val="16"/>
              </w:rPr>
              <w:t>и отведение</w:t>
            </w:r>
          </w:p>
        </w:tc>
        <w:tc>
          <w:tcPr>
            <w:tcW w:w="1276" w:type="dxa"/>
          </w:tcPr>
          <w:p w:rsidR="00146E62" w:rsidRDefault="00146E62" w:rsidP="00817227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30 140,43</w:t>
            </w:r>
          </w:p>
        </w:tc>
        <w:tc>
          <w:tcPr>
            <w:tcW w:w="1276" w:type="dxa"/>
          </w:tcPr>
          <w:p w:rsidR="00146E62" w:rsidRPr="000230A5" w:rsidRDefault="00146E62" w:rsidP="00817227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243 036,29</w:t>
            </w:r>
          </w:p>
        </w:tc>
        <w:tc>
          <w:tcPr>
            <w:tcW w:w="1276" w:type="dxa"/>
          </w:tcPr>
          <w:p w:rsidR="00146E62" w:rsidRPr="000230A5" w:rsidRDefault="00146E62" w:rsidP="00817227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232 394,26</w:t>
            </w:r>
          </w:p>
        </w:tc>
        <w:tc>
          <w:tcPr>
            <w:tcW w:w="3079" w:type="dxa"/>
          </w:tcPr>
          <w:p w:rsidR="00146E62" w:rsidRPr="000230A5" w:rsidRDefault="00146E62" w:rsidP="00817227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40 782,46</w:t>
            </w:r>
          </w:p>
        </w:tc>
      </w:tr>
      <w:tr w:rsidR="00146E62" w:rsidTr="00DA7C03">
        <w:tc>
          <w:tcPr>
            <w:tcW w:w="1985" w:type="dxa"/>
          </w:tcPr>
          <w:p w:rsidR="00146E62" w:rsidRPr="000230A5" w:rsidRDefault="00146E62" w:rsidP="00817227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</w:t>
            </w:r>
            <w:proofErr w:type="spellStart"/>
            <w:r>
              <w:rPr>
                <w:sz w:val="16"/>
                <w:szCs w:val="16"/>
              </w:rPr>
              <w:t>Атомэнергосбы</w:t>
            </w:r>
            <w:r w:rsidRPr="000230A5">
              <w:rPr>
                <w:sz w:val="16"/>
                <w:szCs w:val="16"/>
              </w:rPr>
              <w:t>т</w:t>
            </w:r>
            <w:proofErr w:type="spellEnd"/>
            <w:r w:rsidRPr="000230A5">
              <w:rPr>
                <w:sz w:val="16"/>
                <w:szCs w:val="16"/>
              </w:rPr>
              <w:t>»</w:t>
            </w:r>
          </w:p>
        </w:tc>
        <w:tc>
          <w:tcPr>
            <w:tcW w:w="2835" w:type="dxa"/>
          </w:tcPr>
          <w:p w:rsidR="00146E62" w:rsidRPr="000230A5" w:rsidRDefault="00146E62" w:rsidP="00817227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Электроэнергия</w:t>
            </w:r>
          </w:p>
        </w:tc>
        <w:tc>
          <w:tcPr>
            <w:tcW w:w="1276" w:type="dxa"/>
          </w:tcPr>
          <w:p w:rsidR="00146E62" w:rsidRDefault="00146E62" w:rsidP="00817227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55 855,87</w:t>
            </w:r>
          </w:p>
        </w:tc>
        <w:tc>
          <w:tcPr>
            <w:tcW w:w="1276" w:type="dxa"/>
          </w:tcPr>
          <w:p w:rsidR="00146E62" w:rsidRPr="000230A5" w:rsidRDefault="00146E62" w:rsidP="00817227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391  009,15</w:t>
            </w:r>
          </w:p>
        </w:tc>
        <w:tc>
          <w:tcPr>
            <w:tcW w:w="1276" w:type="dxa"/>
          </w:tcPr>
          <w:p w:rsidR="00146E62" w:rsidRPr="000230A5" w:rsidRDefault="00146E62" w:rsidP="00817227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387 931,76</w:t>
            </w:r>
          </w:p>
        </w:tc>
        <w:tc>
          <w:tcPr>
            <w:tcW w:w="3079" w:type="dxa"/>
          </w:tcPr>
          <w:p w:rsidR="00146E62" w:rsidRPr="000230A5" w:rsidRDefault="00146E62" w:rsidP="00817227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58 924,26</w:t>
            </w:r>
          </w:p>
        </w:tc>
      </w:tr>
      <w:tr w:rsidR="00146E62" w:rsidTr="00DA7C03">
        <w:tc>
          <w:tcPr>
            <w:tcW w:w="1985" w:type="dxa"/>
          </w:tcPr>
          <w:p w:rsidR="00146E62" w:rsidRPr="000230A5" w:rsidRDefault="00146E62" w:rsidP="00817227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ООО «Люкс Инвест»</w:t>
            </w:r>
          </w:p>
        </w:tc>
        <w:tc>
          <w:tcPr>
            <w:tcW w:w="2835" w:type="dxa"/>
          </w:tcPr>
          <w:p w:rsidR="00146E62" w:rsidRPr="000230A5" w:rsidRDefault="00146E62" w:rsidP="00817227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Ремонт и содержание</w:t>
            </w:r>
          </w:p>
        </w:tc>
        <w:tc>
          <w:tcPr>
            <w:tcW w:w="1276" w:type="dxa"/>
          </w:tcPr>
          <w:p w:rsidR="00146E62" w:rsidRDefault="00146E62" w:rsidP="00817227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98 093,16</w:t>
            </w:r>
          </w:p>
        </w:tc>
        <w:tc>
          <w:tcPr>
            <w:tcW w:w="1276" w:type="dxa"/>
          </w:tcPr>
          <w:p w:rsidR="00146E62" w:rsidRPr="000230A5" w:rsidRDefault="00146E62" w:rsidP="00817227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592 664,16</w:t>
            </w:r>
          </w:p>
        </w:tc>
        <w:tc>
          <w:tcPr>
            <w:tcW w:w="1276" w:type="dxa"/>
          </w:tcPr>
          <w:p w:rsidR="00146E62" w:rsidRPr="000230A5" w:rsidRDefault="00146E62" w:rsidP="00817227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604 705,82</w:t>
            </w:r>
          </w:p>
        </w:tc>
        <w:tc>
          <w:tcPr>
            <w:tcW w:w="3079" w:type="dxa"/>
          </w:tcPr>
          <w:p w:rsidR="00146E62" w:rsidRPr="000230A5" w:rsidRDefault="00146E62" w:rsidP="00817227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86 051,50</w:t>
            </w:r>
          </w:p>
        </w:tc>
      </w:tr>
      <w:tr w:rsidR="00146E62" w:rsidTr="00DA7C03">
        <w:tc>
          <w:tcPr>
            <w:tcW w:w="1985" w:type="dxa"/>
          </w:tcPr>
          <w:p w:rsidR="00146E62" w:rsidRPr="000230A5" w:rsidRDefault="00146E62" w:rsidP="00817227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Межрегионгаз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835" w:type="dxa"/>
          </w:tcPr>
          <w:p w:rsidR="00146E62" w:rsidRPr="000230A5" w:rsidRDefault="00146E62" w:rsidP="00817227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Отопление и ГВС</w:t>
            </w:r>
          </w:p>
        </w:tc>
        <w:tc>
          <w:tcPr>
            <w:tcW w:w="1276" w:type="dxa"/>
          </w:tcPr>
          <w:p w:rsidR="00146E62" w:rsidRDefault="00146E62" w:rsidP="00817227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29 831,62</w:t>
            </w:r>
          </w:p>
        </w:tc>
        <w:tc>
          <w:tcPr>
            <w:tcW w:w="1276" w:type="dxa"/>
          </w:tcPr>
          <w:p w:rsidR="00146E62" w:rsidRPr="000230A5" w:rsidRDefault="00146E62" w:rsidP="00817227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183 839,24</w:t>
            </w:r>
          </w:p>
        </w:tc>
        <w:tc>
          <w:tcPr>
            <w:tcW w:w="1276" w:type="dxa"/>
          </w:tcPr>
          <w:p w:rsidR="00146E62" w:rsidRPr="000230A5" w:rsidRDefault="00146E62" w:rsidP="00817227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188 397,29</w:t>
            </w:r>
          </w:p>
        </w:tc>
        <w:tc>
          <w:tcPr>
            <w:tcW w:w="3079" w:type="dxa"/>
          </w:tcPr>
          <w:p w:rsidR="00146E62" w:rsidRPr="000230A5" w:rsidRDefault="00146E62" w:rsidP="00817227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25 273,79</w:t>
            </w:r>
          </w:p>
        </w:tc>
      </w:tr>
      <w:tr w:rsidR="00146E62" w:rsidTr="00DA7C03">
        <w:tc>
          <w:tcPr>
            <w:tcW w:w="1985" w:type="dxa"/>
          </w:tcPr>
          <w:p w:rsidR="00146E62" w:rsidRPr="000230A5" w:rsidRDefault="00146E62" w:rsidP="00817227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Дополнительные услуги</w:t>
            </w:r>
          </w:p>
        </w:tc>
        <w:tc>
          <w:tcPr>
            <w:tcW w:w="2835" w:type="dxa"/>
          </w:tcPr>
          <w:p w:rsidR="00146E62" w:rsidRPr="000230A5" w:rsidRDefault="00146E62" w:rsidP="00817227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</w:t>
            </w:r>
            <w:r w:rsidRPr="000230A5">
              <w:rPr>
                <w:sz w:val="16"/>
                <w:szCs w:val="16"/>
              </w:rPr>
              <w:t>мофон, установка мет. ограждения,</w:t>
            </w:r>
          </w:p>
        </w:tc>
        <w:tc>
          <w:tcPr>
            <w:tcW w:w="1276" w:type="dxa"/>
          </w:tcPr>
          <w:p w:rsidR="00146E62" w:rsidRDefault="00146E62" w:rsidP="00817227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5 221,14</w:t>
            </w:r>
          </w:p>
        </w:tc>
        <w:tc>
          <w:tcPr>
            <w:tcW w:w="1276" w:type="dxa"/>
          </w:tcPr>
          <w:p w:rsidR="00146E62" w:rsidRPr="000230A5" w:rsidRDefault="00146E62" w:rsidP="00817227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32 400,00</w:t>
            </w:r>
          </w:p>
        </w:tc>
        <w:tc>
          <w:tcPr>
            <w:tcW w:w="1276" w:type="dxa"/>
          </w:tcPr>
          <w:p w:rsidR="00146E62" w:rsidRPr="000230A5" w:rsidRDefault="00146E62" w:rsidP="00817227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33 111,22</w:t>
            </w:r>
          </w:p>
        </w:tc>
        <w:tc>
          <w:tcPr>
            <w:tcW w:w="3079" w:type="dxa"/>
          </w:tcPr>
          <w:p w:rsidR="00146E62" w:rsidRPr="000230A5" w:rsidRDefault="00146E62" w:rsidP="00817227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4 509,92</w:t>
            </w:r>
          </w:p>
        </w:tc>
      </w:tr>
      <w:tr w:rsidR="00146E62" w:rsidTr="00DA7C03">
        <w:tc>
          <w:tcPr>
            <w:tcW w:w="1985" w:type="dxa"/>
          </w:tcPr>
          <w:p w:rsidR="00146E62" w:rsidRPr="000230A5" w:rsidRDefault="00146E62" w:rsidP="00817227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 xml:space="preserve"> Итого коммунальные услуги</w:t>
            </w:r>
          </w:p>
        </w:tc>
        <w:tc>
          <w:tcPr>
            <w:tcW w:w="2835" w:type="dxa"/>
          </w:tcPr>
          <w:p w:rsidR="00146E62" w:rsidRDefault="00146E62" w:rsidP="00817227">
            <w:pPr>
              <w:tabs>
                <w:tab w:val="left" w:pos="720"/>
              </w:tabs>
              <w:snapToGrid w:val="0"/>
            </w:pPr>
          </w:p>
        </w:tc>
        <w:tc>
          <w:tcPr>
            <w:tcW w:w="1276" w:type="dxa"/>
          </w:tcPr>
          <w:p w:rsidR="00146E62" w:rsidRDefault="00146E62" w:rsidP="00817227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230 512,58</w:t>
            </w:r>
          </w:p>
        </w:tc>
        <w:tc>
          <w:tcPr>
            <w:tcW w:w="1276" w:type="dxa"/>
          </w:tcPr>
          <w:p w:rsidR="00146E62" w:rsidRPr="000230A5" w:rsidRDefault="00146E62" w:rsidP="00817227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1 520 479,27</w:t>
            </w:r>
          </w:p>
        </w:tc>
        <w:tc>
          <w:tcPr>
            <w:tcW w:w="1276" w:type="dxa"/>
          </w:tcPr>
          <w:p w:rsidR="00146E62" w:rsidRPr="000230A5" w:rsidRDefault="00146E62" w:rsidP="00817227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1 523 936,24</w:t>
            </w:r>
          </w:p>
        </w:tc>
        <w:tc>
          <w:tcPr>
            <w:tcW w:w="3079" w:type="dxa"/>
          </w:tcPr>
          <w:p w:rsidR="00146E62" w:rsidRPr="0051417B" w:rsidRDefault="00146E62" w:rsidP="00817227">
            <w:pPr>
              <w:tabs>
                <w:tab w:val="left" w:pos="720"/>
              </w:tabs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227 055,61</w:t>
            </w:r>
          </w:p>
        </w:tc>
      </w:tr>
    </w:tbl>
    <w:p w:rsidR="00D0104C" w:rsidRDefault="00D0104C"/>
    <w:sectPr w:rsidR="00D0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5D"/>
    <w:rsid w:val="00010F03"/>
    <w:rsid w:val="00146E62"/>
    <w:rsid w:val="004C75BF"/>
    <w:rsid w:val="00D0104C"/>
    <w:rsid w:val="00DA7C03"/>
    <w:rsid w:val="00DE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63B69-0381-4501-9C5A-BC0B69D4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E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146E6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2021-03-10T09:04:00Z</dcterms:created>
  <dcterms:modified xsi:type="dcterms:W3CDTF">2021-03-11T07:54:00Z</dcterms:modified>
</cp:coreProperties>
</file>